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CB" w:rsidRDefault="00C106C2">
      <w:r>
        <w:t xml:space="preserve">Den lille </w:t>
      </w:r>
      <w:proofErr w:type="spellStart"/>
      <w:r>
        <w:t>rødhætte</w:t>
      </w:r>
      <w:proofErr w:type="spellEnd"/>
      <w:r>
        <w:t xml:space="preserve"> for børn</w:t>
      </w:r>
    </w:p>
    <w:p w:rsidR="00C106C2" w:rsidRDefault="00C106C2">
      <w:hyperlink r:id="rId4" w:history="1">
        <w:r w:rsidRPr="00FE2260">
          <w:rPr>
            <w:rStyle w:val="Hyperlink"/>
          </w:rPr>
          <w:t>http://www.coindespetits.com/histoires/chaperonr/chaperon.html</w:t>
        </w:r>
      </w:hyperlink>
    </w:p>
    <w:p w:rsidR="00190CD7" w:rsidRDefault="00190CD7"/>
    <w:p w:rsidR="00190CD7" w:rsidRDefault="00190CD7">
      <w:r>
        <w:t>Som Interaktiv historie</w:t>
      </w:r>
    </w:p>
    <w:p w:rsidR="00190CD7" w:rsidRDefault="00190CD7">
      <w:hyperlink r:id="rId5" w:history="1">
        <w:r w:rsidRPr="00FE2260">
          <w:rPr>
            <w:rStyle w:val="Hyperlink"/>
          </w:rPr>
          <w:t>http://www.momes.net/jeudepiste/jeudepiste.html</w:t>
        </w:r>
      </w:hyperlink>
    </w:p>
    <w:p w:rsidR="008615CE" w:rsidRDefault="008615CE"/>
    <w:p w:rsidR="008615CE" w:rsidRDefault="008615CE">
      <w:r>
        <w:t>Sammenlig</w:t>
      </w:r>
      <w:r w:rsidR="005712F9">
        <w:t>n</w:t>
      </w:r>
      <w:r>
        <w:t>e dansk version med fransk version</w:t>
      </w:r>
    </w:p>
    <w:p w:rsidR="008615CE" w:rsidRDefault="008615CE">
      <w:hyperlink r:id="rId6" w:history="1">
        <w:r w:rsidRPr="00FE2260">
          <w:rPr>
            <w:rStyle w:val="Hyperlink"/>
          </w:rPr>
          <w:t>http://www.grimmstories.com/language.php?grimm=026&amp;l=fr&amp;r=da</w:t>
        </w:r>
      </w:hyperlink>
    </w:p>
    <w:p w:rsidR="008615CE" w:rsidRDefault="008615CE"/>
    <w:p w:rsidR="00E118D8" w:rsidRDefault="00E118D8">
      <w:r>
        <w:t xml:space="preserve">Birthe </w:t>
      </w:r>
      <w:proofErr w:type="spellStart"/>
      <w:r>
        <w:t>Dahlfgreens</w:t>
      </w:r>
      <w:proofErr w:type="spellEnd"/>
      <w:r w:rsidR="005712F9">
        <w:t xml:space="preserve"> forslag til at læse den lille </w:t>
      </w:r>
      <w:proofErr w:type="spellStart"/>
      <w:r w:rsidR="005712F9">
        <w:t>rødhætte</w:t>
      </w:r>
      <w:proofErr w:type="spellEnd"/>
    </w:p>
    <w:p w:rsidR="005712F9" w:rsidRDefault="005712F9">
      <w:hyperlink r:id="rId7" w:history="1">
        <w:r w:rsidRPr="00FE2260">
          <w:rPr>
            <w:rStyle w:val="Hyperlink"/>
          </w:rPr>
          <w:t>http://inet.dpb.dpu.dk/infodok/sprogforum/spr21/dahlgreen.html</w:t>
        </w:r>
      </w:hyperlink>
    </w:p>
    <w:p w:rsidR="005712F9" w:rsidRDefault="005712F9"/>
    <w:p w:rsidR="005712F9" w:rsidRDefault="005712F9"/>
    <w:p w:rsidR="005712F9" w:rsidRDefault="005712F9">
      <w:r>
        <w:t xml:space="preserve">Danne en skabelon på nettet </w:t>
      </w:r>
      <w:proofErr w:type="spellStart"/>
      <w:r>
        <w:t>udfra</w:t>
      </w:r>
      <w:proofErr w:type="spellEnd"/>
      <w:r>
        <w:t xml:space="preserve"> hvilken man skriver sit eventyr</w:t>
      </w:r>
    </w:p>
    <w:p w:rsidR="005712F9" w:rsidRDefault="005712F9">
      <w:hyperlink r:id="rId8" w:history="1">
        <w:r w:rsidRPr="00FE2260">
          <w:rPr>
            <w:rStyle w:val="Hyperlink"/>
          </w:rPr>
          <w:t>http://expositions.bnf.fr/contes/arret/ingre/indhero.htm</w:t>
        </w:r>
      </w:hyperlink>
    </w:p>
    <w:p w:rsidR="005712F9" w:rsidRDefault="005712F9"/>
    <w:p w:rsidR="005712F9" w:rsidRDefault="005712F9"/>
    <w:p w:rsidR="00190CD7" w:rsidRDefault="00190CD7"/>
    <w:p w:rsidR="00C106C2" w:rsidRDefault="00C106C2"/>
    <w:sectPr w:rsidR="00C106C2" w:rsidSect="008B46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106C2"/>
    <w:rsid w:val="00190CD7"/>
    <w:rsid w:val="005712F9"/>
    <w:rsid w:val="008615CE"/>
    <w:rsid w:val="008B46CB"/>
    <w:rsid w:val="00C106C2"/>
    <w:rsid w:val="00E1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106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sitions.bnf.fr/contes/arret/ingre/indher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et.dpb.dpu.dk/infodok/sprogforum/spr21/dahlgre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immstories.com/language.php?grimm=026&amp;l=fr&amp;r=da" TargetMode="External"/><Relationship Id="rId5" Type="http://schemas.openxmlformats.org/officeDocument/2006/relationships/hyperlink" Target="http://www.momes.net/jeudepiste/jeudepist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indespetits.com/histoires/chaperonr/chapero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Hansenberg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2010-09-30T13:04:00Z</dcterms:created>
  <dcterms:modified xsi:type="dcterms:W3CDTF">2010-09-30T13:24:00Z</dcterms:modified>
</cp:coreProperties>
</file>